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3E696" w14:textId="395A4A1E" w:rsidR="001B6E99" w:rsidRPr="00305629" w:rsidRDefault="001B6E99" w:rsidP="00A4634B">
      <w:pPr>
        <w:jc w:val="center"/>
        <w:rPr>
          <w:b/>
          <w:bCs/>
          <w:sz w:val="32"/>
          <w:szCs w:val="32"/>
        </w:rPr>
      </w:pPr>
      <w:r w:rsidRPr="00305629">
        <w:rPr>
          <w:b/>
          <w:bCs/>
          <w:sz w:val="32"/>
          <w:szCs w:val="32"/>
        </w:rPr>
        <w:t>How’s My Tone?</w:t>
      </w:r>
    </w:p>
    <w:p w14:paraId="286304D4" w14:textId="214343D9" w:rsidR="000C0D60" w:rsidRDefault="001B6E99" w:rsidP="00A4634B">
      <w:pPr>
        <w:jc w:val="both"/>
      </w:pPr>
      <w:r>
        <w:t xml:space="preserve">Your </w:t>
      </w:r>
      <w:r w:rsidR="009571AE">
        <w:t xml:space="preserve">vocal </w:t>
      </w:r>
      <w:r>
        <w:t>tone</w:t>
      </w:r>
      <w:r w:rsidR="000C0D60" w:rsidRPr="000C0D60">
        <w:t xml:space="preserve"> adds emotion, attitude, </w:t>
      </w:r>
      <w:r>
        <w:t xml:space="preserve">and </w:t>
      </w:r>
      <w:r w:rsidR="000C0D60" w:rsidRPr="000C0D60">
        <w:t xml:space="preserve">shades of meaning to what </w:t>
      </w:r>
      <w:r>
        <w:t xml:space="preserve">guests are </w:t>
      </w:r>
      <w:r w:rsidR="000C0D60" w:rsidRPr="000C0D60">
        <w:t xml:space="preserve">hearing. </w:t>
      </w:r>
      <w:r w:rsidR="005F6822">
        <w:t xml:space="preserve">If the tone and message is not consistent, people are more prone to believe the vocal tone. </w:t>
      </w:r>
      <w:r>
        <w:t>For example, y</w:t>
      </w:r>
      <w:r w:rsidR="000C0D60" w:rsidRPr="000C0D60">
        <w:t>ou</w:t>
      </w:r>
      <w:r>
        <w:t xml:space="preserve"> </w:t>
      </w:r>
      <w:r w:rsidR="000C0D60" w:rsidRPr="000C0D60">
        <w:t xml:space="preserve">can say “I’m fine” </w:t>
      </w:r>
      <w:r>
        <w:t>in a sarcastic tone</w:t>
      </w:r>
      <w:r w:rsidR="00A06F23">
        <w:t xml:space="preserve"> that conveys the opposite</w:t>
      </w:r>
      <w:r>
        <w:t xml:space="preserve">. </w:t>
      </w:r>
      <w:r w:rsidR="00D81011">
        <w:t>Your tone clue</w:t>
      </w:r>
      <w:r w:rsidR="00A06F23">
        <w:t>s</w:t>
      </w:r>
      <w:r w:rsidR="00D81011">
        <w:t xml:space="preserve"> others into how you truly feel. </w:t>
      </w:r>
    </w:p>
    <w:p w14:paraId="3E4C0C19" w14:textId="355D9AC0" w:rsidR="00A06F23" w:rsidRDefault="00A06F23" w:rsidP="00A4634B">
      <w:pPr>
        <w:jc w:val="both"/>
      </w:pPr>
      <w:proofErr w:type="gramStart"/>
      <w:r>
        <w:t>Here’s</w:t>
      </w:r>
      <w:proofErr w:type="gramEnd"/>
      <w:r>
        <w:t xml:space="preserve"> an exercise to gain awareness of what your vocal tone is telling others over the phone. Get in groups of 2-5 people. The speaker for that turn will pick an emotion and a sentence. They will try to convey the emotions through their tone of voice as they read the example. The listeners will try to identify which emotion they heard out of the selected list. Make sure you </w:t>
      </w:r>
      <w:proofErr w:type="gramStart"/>
      <w:r>
        <w:t>can’t</w:t>
      </w:r>
      <w:proofErr w:type="gramEnd"/>
      <w:r>
        <w:t xml:space="preserve"> see the speaker</w:t>
      </w:r>
      <w:r w:rsidR="00C05FBB">
        <w:t>’</w:t>
      </w:r>
      <w:r>
        <w:t xml:space="preserve">s face because you will be </w:t>
      </w:r>
      <w:r w:rsidR="00C05FBB">
        <w:t>looking at their facial expressions for clues</w:t>
      </w:r>
      <w:r>
        <w:t>. It needs to</w:t>
      </w:r>
      <w:r w:rsidR="00C24649">
        <w:t xml:space="preserve"> mirror a real phone conversation. </w:t>
      </w:r>
      <w:r>
        <w:t xml:space="preserve"> </w:t>
      </w:r>
    </w:p>
    <w:p w14:paraId="0DB023AB" w14:textId="77777777" w:rsidR="00C05FBB" w:rsidRDefault="00C05FBB" w:rsidP="000C0D60"/>
    <w:p w14:paraId="60B2A194" w14:textId="63068F31" w:rsidR="00C24649" w:rsidRPr="00305629" w:rsidRDefault="00C24649" w:rsidP="000C0D60">
      <w:pPr>
        <w:rPr>
          <w:b/>
          <w:bCs/>
          <w:sz w:val="24"/>
          <w:szCs w:val="24"/>
        </w:rPr>
      </w:pPr>
      <w:r w:rsidRPr="00305629">
        <w:rPr>
          <w:b/>
          <w:bCs/>
          <w:sz w:val="24"/>
          <w:szCs w:val="24"/>
        </w:rPr>
        <w:t xml:space="preserve">Choose Your Emotion: </w:t>
      </w:r>
    </w:p>
    <w:tbl>
      <w:tblPr>
        <w:tblStyle w:val="TableGrid"/>
        <w:tblW w:w="0" w:type="auto"/>
        <w:tblLook w:val="04A0" w:firstRow="1" w:lastRow="0" w:firstColumn="1" w:lastColumn="0" w:noHBand="0" w:noVBand="1"/>
      </w:tblPr>
      <w:tblGrid>
        <w:gridCol w:w="1885"/>
        <w:gridCol w:w="2070"/>
      </w:tblGrid>
      <w:tr w:rsidR="00C24649" w14:paraId="321A607C" w14:textId="77777777" w:rsidTr="00C24649">
        <w:tc>
          <w:tcPr>
            <w:tcW w:w="1885" w:type="dxa"/>
          </w:tcPr>
          <w:p w14:paraId="0ECFC4CE" w14:textId="2ECBDB36" w:rsidR="00C24649" w:rsidRDefault="00C24649" w:rsidP="00C24649">
            <w:pPr>
              <w:spacing w:before="120" w:after="120"/>
              <w:jc w:val="center"/>
            </w:pPr>
            <w:r>
              <w:t>Distracted</w:t>
            </w:r>
          </w:p>
        </w:tc>
        <w:tc>
          <w:tcPr>
            <w:tcW w:w="2070" w:type="dxa"/>
          </w:tcPr>
          <w:p w14:paraId="53BDC423" w14:textId="0DEFE8A1" w:rsidR="00C24649" w:rsidRDefault="00C24649" w:rsidP="00C24649">
            <w:pPr>
              <w:spacing w:before="120" w:after="120"/>
              <w:jc w:val="center"/>
            </w:pPr>
            <w:r>
              <w:t>Warm, friendly</w:t>
            </w:r>
          </w:p>
        </w:tc>
      </w:tr>
      <w:tr w:rsidR="00C24649" w14:paraId="0AD50050" w14:textId="77777777" w:rsidTr="00C24649">
        <w:tc>
          <w:tcPr>
            <w:tcW w:w="1885" w:type="dxa"/>
          </w:tcPr>
          <w:p w14:paraId="38F452DC" w14:textId="5DA57717" w:rsidR="00C24649" w:rsidRDefault="00C24649" w:rsidP="00C24649">
            <w:pPr>
              <w:spacing w:before="120" w:after="120"/>
              <w:jc w:val="center"/>
            </w:pPr>
            <w:r>
              <w:t>Bored</w:t>
            </w:r>
          </w:p>
        </w:tc>
        <w:tc>
          <w:tcPr>
            <w:tcW w:w="2070" w:type="dxa"/>
          </w:tcPr>
          <w:p w14:paraId="101B8549" w14:textId="2FD68A58" w:rsidR="00C24649" w:rsidRDefault="00C24649" w:rsidP="00C24649">
            <w:pPr>
              <w:spacing w:before="120" w:after="120"/>
              <w:jc w:val="center"/>
            </w:pPr>
            <w:r>
              <w:t>Frustrated</w:t>
            </w:r>
          </w:p>
        </w:tc>
      </w:tr>
      <w:tr w:rsidR="00C24649" w14:paraId="503E39CE" w14:textId="77777777" w:rsidTr="00C24649">
        <w:tc>
          <w:tcPr>
            <w:tcW w:w="1885" w:type="dxa"/>
          </w:tcPr>
          <w:p w14:paraId="0642431E" w14:textId="54861567" w:rsidR="00C24649" w:rsidRDefault="00C24649" w:rsidP="00C24649">
            <w:pPr>
              <w:spacing w:before="120" w:after="120"/>
              <w:jc w:val="center"/>
            </w:pPr>
            <w:r>
              <w:t>Enthusiastic</w:t>
            </w:r>
          </w:p>
        </w:tc>
        <w:tc>
          <w:tcPr>
            <w:tcW w:w="2070" w:type="dxa"/>
          </w:tcPr>
          <w:p w14:paraId="3715893A" w14:textId="36EFFC8A" w:rsidR="00C24649" w:rsidRDefault="00C24649" w:rsidP="00C24649">
            <w:pPr>
              <w:spacing w:before="120" w:after="120"/>
              <w:jc w:val="center"/>
            </w:pPr>
            <w:r>
              <w:t>Rude</w:t>
            </w:r>
          </w:p>
        </w:tc>
      </w:tr>
    </w:tbl>
    <w:p w14:paraId="3B6238CF" w14:textId="10C7894B" w:rsidR="00C24649" w:rsidRDefault="00C24649" w:rsidP="000C0D60"/>
    <w:p w14:paraId="6216B4EF" w14:textId="68D4735B" w:rsidR="000C0D60" w:rsidRPr="00305629" w:rsidRDefault="00A4634B" w:rsidP="00A94A48">
      <w:pPr>
        <w:spacing w:before="240" w:after="240"/>
        <w:rPr>
          <w:b/>
          <w:bCs/>
          <w:sz w:val="24"/>
          <w:szCs w:val="24"/>
        </w:rPr>
      </w:pPr>
      <w:r w:rsidRPr="00305629">
        <w:rPr>
          <w:b/>
          <w:bCs/>
          <w:sz w:val="24"/>
          <w:szCs w:val="24"/>
        </w:rPr>
        <w:t xml:space="preserve">Choose Your Sentence: </w:t>
      </w:r>
    </w:p>
    <w:p w14:paraId="422B3869" w14:textId="78A6DC5C" w:rsidR="000C0D60" w:rsidRDefault="000C0D60" w:rsidP="00A94A48">
      <w:pPr>
        <w:pStyle w:val="ListParagraph"/>
        <w:numPr>
          <w:ilvl w:val="0"/>
          <w:numId w:val="1"/>
        </w:numPr>
        <w:spacing w:before="240" w:after="240"/>
        <w:contextualSpacing w:val="0"/>
      </w:pPr>
      <w:r>
        <w:t xml:space="preserve">“Thank you for calling _(restaurant)_. This is _(name)_ speaking. How may I help you?” </w:t>
      </w:r>
    </w:p>
    <w:p w14:paraId="4B58948B" w14:textId="2B3156F3" w:rsidR="005C6197" w:rsidRDefault="005C6197" w:rsidP="00A94A48">
      <w:pPr>
        <w:pStyle w:val="ListParagraph"/>
        <w:numPr>
          <w:ilvl w:val="0"/>
          <w:numId w:val="1"/>
        </w:numPr>
        <w:spacing w:before="240" w:after="240"/>
        <w:contextualSpacing w:val="0"/>
      </w:pPr>
      <w:r>
        <w:t xml:space="preserve">“Absolutely, which evening were you </w:t>
      </w:r>
      <w:r w:rsidR="00AF12DF">
        <w:t xml:space="preserve">looking at?” </w:t>
      </w:r>
    </w:p>
    <w:p w14:paraId="0281581C" w14:textId="386D1201" w:rsidR="009571AE" w:rsidRDefault="004E713B" w:rsidP="00A94A48">
      <w:pPr>
        <w:pStyle w:val="ListParagraph"/>
        <w:numPr>
          <w:ilvl w:val="0"/>
          <w:numId w:val="1"/>
        </w:numPr>
        <w:spacing w:before="240" w:after="240"/>
        <w:contextualSpacing w:val="0"/>
      </w:pPr>
      <w:r>
        <w:t xml:space="preserve">“My pleasure.” </w:t>
      </w:r>
    </w:p>
    <w:p w14:paraId="5B3D7B5F" w14:textId="14789B43" w:rsidR="000C0D60" w:rsidRDefault="000C0D60" w:rsidP="00A94A48">
      <w:pPr>
        <w:pStyle w:val="ListParagraph"/>
        <w:numPr>
          <w:ilvl w:val="0"/>
          <w:numId w:val="1"/>
        </w:numPr>
        <w:spacing w:before="240" w:after="240"/>
        <w:contextualSpacing w:val="0"/>
      </w:pPr>
      <w:r>
        <w:t xml:space="preserve">“May I have the best contact number?” </w:t>
      </w:r>
    </w:p>
    <w:p w14:paraId="28AB84C5" w14:textId="2C80F519" w:rsidR="000C0D60" w:rsidRDefault="000C0D60" w:rsidP="00A94A48">
      <w:pPr>
        <w:pStyle w:val="ListParagraph"/>
        <w:numPr>
          <w:ilvl w:val="0"/>
          <w:numId w:val="1"/>
        </w:numPr>
        <w:spacing w:before="240" w:after="240"/>
        <w:contextualSpacing w:val="0"/>
      </w:pPr>
      <w:r>
        <w:t>“</w:t>
      </w:r>
      <w:r w:rsidR="004E713B">
        <w:t xml:space="preserve">Thank you. </w:t>
      </w:r>
      <w:r>
        <w:t xml:space="preserve">May I have a name for the table?” </w:t>
      </w:r>
    </w:p>
    <w:p w14:paraId="0727FC8B" w14:textId="429CEB33" w:rsidR="005A31DC" w:rsidRDefault="000C0D60" w:rsidP="00A94A48">
      <w:pPr>
        <w:pStyle w:val="ListParagraph"/>
        <w:numPr>
          <w:ilvl w:val="0"/>
          <w:numId w:val="1"/>
        </w:numPr>
        <w:spacing w:before="240" w:after="240"/>
        <w:contextualSpacing w:val="0"/>
      </w:pPr>
      <w:r>
        <w:t>“Congratulations! Thank</w:t>
      </w:r>
      <w:r w:rsidR="00C05FBB">
        <w:t xml:space="preserve"> you</w:t>
      </w:r>
      <w:r>
        <w:t xml:space="preserve"> for celebrating with us.”</w:t>
      </w:r>
    </w:p>
    <w:p w14:paraId="7E1D31F9" w14:textId="41699074" w:rsidR="000C0D60" w:rsidRDefault="000C0D60" w:rsidP="00A94A48">
      <w:pPr>
        <w:pStyle w:val="ListParagraph"/>
        <w:numPr>
          <w:ilvl w:val="0"/>
          <w:numId w:val="1"/>
        </w:numPr>
        <w:spacing w:before="240" w:after="240"/>
        <w:contextualSpacing w:val="0"/>
      </w:pPr>
      <w:r>
        <w:t xml:space="preserve">“We look forward to seeing you tomorrow (insert date) at 6 PM.” </w:t>
      </w:r>
    </w:p>
    <w:p w14:paraId="2CA06B75" w14:textId="4AB186BD" w:rsidR="000C0D60" w:rsidRDefault="000C0D60" w:rsidP="00A94A48">
      <w:pPr>
        <w:pStyle w:val="ListParagraph"/>
        <w:numPr>
          <w:ilvl w:val="0"/>
          <w:numId w:val="1"/>
        </w:numPr>
        <w:spacing w:before="240" w:after="240"/>
        <w:contextualSpacing w:val="0"/>
      </w:pPr>
      <w:r>
        <w:t xml:space="preserve">“I have you down with us for 3 guests this Friday (insert date) at 7 PM.” </w:t>
      </w:r>
    </w:p>
    <w:p w14:paraId="6597A7AF" w14:textId="1D73E3D5" w:rsidR="000C0D60" w:rsidRDefault="00A94A48" w:rsidP="00A94A48">
      <w:pPr>
        <w:pStyle w:val="ListParagraph"/>
        <w:numPr>
          <w:ilvl w:val="0"/>
          <w:numId w:val="1"/>
        </w:numPr>
        <w:spacing w:before="240" w:after="240"/>
        <w:contextualSpacing w:val="0"/>
      </w:pPr>
      <w:r>
        <w:t xml:space="preserve"> </w:t>
      </w:r>
      <w:r w:rsidR="000C0D60">
        <w:t xml:space="preserve">[When you </w:t>
      </w:r>
      <w:proofErr w:type="gramStart"/>
      <w:r w:rsidR="000C0D60">
        <w:t>don’t</w:t>
      </w:r>
      <w:proofErr w:type="gramEnd"/>
      <w:r w:rsidR="000C0D60">
        <w:t xml:space="preserve"> </w:t>
      </w:r>
      <w:r w:rsidR="00343EE4">
        <w:t>know</w:t>
      </w:r>
      <w:r w:rsidR="000C0D60">
        <w:t xml:space="preserve"> the answer to a question.] “That’s a great question. I want to double check before I give you an answer. May I place you on a brief hold and ask? Thank you.” </w:t>
      </w:r>
    </w:p>
    <w:p w14:paraId="559EF867" w14:textId="159F072B" w:rsidR="004E713B" w:rsidRDefault="00A94A48" w:rsidP="00A94A48">
      <w:pPr>
        <w:pStyle w:val="ListParagraph"/>
        <w:numPr>
          <w:ilvl w:val="0"/>
          <w:numId w:val="1"/>
        </w:numPr>
        <w:spacing w:before="240" w:after="240"/>
        <w:contextualSpacing w:val="0"/>
      </w:pPr>
      <w:r>
        <w:rPr>
          <w:noProof/>
        </w:rPr>
        <mc:AlternateContent>
          <mc:Choice Requires="wpg">
            <w:drawing>
              <wp:anchor distT="0" distB="0" distL="114300" distR="114300" simplePos="0" relativeHeight="251659264" behindDoc="0" locked="0" layoutInCell="1" allowOverlap="1" wp14:anchorId="4AEF1FEE" wp14:editId="10E2A8E8">
                <wp:simplePos x="0" y="0"/>
                <wp:positionH relativeFrom="margin">
                  <wp:posOffset>665483</wp:posOffset>
                </wp:positionH>
                <wp:positionV relativeFrom="paragraph">
                  <wp:posOffset>1224860</wp:posOffset>
                </wp:positionV>
                <wp:extent cx="6136288" cy="422792"/>
                <wp:effectExtent l="0" t="0" r="17145" b="15875"/>
                <wp:wrapNone/>
                <wp:docPr id="4" name="Group 3">
                  <a:extLst xmlns:a="http://schemas.openxmlformats.org/drawingml/2006/main">
                    <a:ext uri="{FF2B5EF4-FFF2-40B4-BE49-F238E27FC236}">
                      <a16:creationId xmlns:a16="http://schemas.microsoft.com/office/drawing/2014/main" id="{856D7D7D-AB3A-4652-B5E9-F4EDF968C05E}"/>
                    </a:ext>
                  </a:extLst>
                </wp:docPr>
                <wp:cNvGraphicFramePr/>
                <a:graphic xmlns:a="http://schemas.openxmlformats.org/drawingml/2006/main">
                  <a:graphicData uri="http://schemas.microsoft.com/office/word/2010/wordprocessingGroup">
                    <wpg:wgp>
                      <wpg:cNvGrpSpPr/>
                      <wpg:grpSpPr>
                        <a:xfrm>
                          <a:off x="0" y="0"/>
                          <a:ext cx="6136288" cy="422792"/>
                          <a:chOff x="0" y="0"/>
                          <a:chExt cx="12187518" cy="819952"/>
                        </a:xfrm>
                      </wpg:grpSpPr>
                      <wps:wsp>
                        <wps:cNvPr id="2" name="Rectangle 2">
                          <a:extLst>
                            <a:ext uri="{FF2B5EF4-FFF2-40B4-BE49-F238E27FC236}">
                              <a16:creationId xmlns:a16="http://schemas.microsoft.com/office/drawing/2014/main" id="{1154D7B9-DAFF-4CBF-94D9-066BCC79EB88}"/>
                            </a:ext>
                          </a:extLst>
                        </wps:cNvPr>
                        <wps:cNvSpPr/>
                        <wps:spPr>
                          <a:xfrm>
                            <a:off x="0" y="0"/>
                            <a:ext cx="12187518" cy="819952"/>
                          </a:xfrm>
                          <a:prstGeom prst="rect">
                            <a:avLst/>
                          </a:prstGeom>
                          <a:solidFill>
                            <a:sysClr val="window" lastClr="FFFFFF"/>
                          </a:solidFill>
                          <a:ln w="12700" cap="flat" cmpd="sng" algn="ctr">
                            <a:solidFill>
                              <a:sysClr val="window" lastClr="FFFFFF"/>
                            </a:solidFill>
                            <a:prstDash val="solid"/>
                            <a:miter lim="800000"/>
                          </a:ln>
                          <a:effectLst/>
                        </wps:spPr>
                        <wps:bodyPr rtlCol="0" anchor="ctr"/>
                      </wps:wsp>
                      <pic:pic xmlns:pic="http://schemas.openxmlformats.org/drawingml/2006/picture">
                        <pic:nvPicPr>
                          <pic:cNvPr id="3" name="Picture 3" descr="A picture containing object, clock&#10;&#10;Description generated with high confidence">
                            <a:extLst>
                              <a:ext uri="{FF2B5EF4-FFF2-40B4-BE49-F238E27FC236}">
                                <a16:creationId xmlns:a16="http://schemas.microsoft.com/office/drawing/2014/main" id="{BAA47BBE-B826-45A1-ACE0-A130CE036D83}"/>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8377518" y="260776"/>
                            <a:ext cx="3390900" cy="29839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B69980B" id="Group 3" o:spid="_x0000_s1026" style="position:absolute;margin-left:52.4pt;margin-top:96.45pt;width:483.15pt;height:33.3pt;z-index:251659264;mso-position-horizontal-relative:margin;mso-width-relative:margin;mso-height-relative:margin" coordsize="121875,8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">
                <v:rect id="Rectangle 2" o:spid="_x0000_s1027" style="position:absolute;width:121875;height:81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" fillcolor="window" strokecolor="window"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picture containing object, clock&#10;&#10;Description generated with high confidence" style="position:absolute;left:83775;top:2607;width:33909;height:2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">
                  <v:imagedata r:id="rId6" o:title="A picture containing object, clock&#10;&#10;Description generated with high confidence"/>
                </v:shape>
                <w10:wrap anchorx="margin"/>
              </v:group>
            </w:pict>
          </mc:Fallback>
        </mc:AlternateContent>
      </w:r>
      <w:r>
        <w:t xml:space="preserve"> </w:t>
      </w:r>
      <w:r w:rsidR="000C0D60">
        <w:t xml:space="preserve">[Calling to confirm reservation] “Hi Mr./Mrs. </w:t>
      </w:r>
      <w:proofErr w:type="gramStart"/>
      <w:r w:rsidR="000C0D60">
        <w:t>_(</w:t>
      </w:r>
      <w:proofErr w:type="gramEnd"/>
      <w:r w:rsidR="000C0D60">
        <w:t xml:space="preserve">guest last name)_. This is </w:t>
      </w:r>
      <w:proofErr w:type="gramStart"/>
      <w:r w:rsidR="000C0D60">
        <w:t>_(</w:t>
      </w:r>
      <w:proofErr w:type="gramEnd"/>
      <w:r w:rsidR="000C0D60">
        <w:t xml:space="preserve">your name)_ from _(restaurant)_ calling to let you know that we look forward to seeing you and your guests tomorrow at 7 PM. Thank you. Bye.” </w:t>
      </w:r>
    </w:p>
    <w:sectPr w:rsidR="004E7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D10"/>
    <w:multiLevelType w:val="hybridMultilevel"/>
    <w:tmpl w:val="A4BAE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A7575"/>
    <w:multiLevelType w:val="hybridMultilevel"/>
    <w:tmpl w:val="827672DA"/>
    <w:lvl w:ilvl="0" w:tplc="AFC80B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5A"/>
    <w:rsid w:val="000C0D60"/>
    <w:rsid w:val="001B6E99"/>
    <w:rsid w:val="002A746F"/>
    <w:rsid w:val="00305629"/>
    <w:rsid w:val="00343EE4"/>
    <w:rsid w:val="004E713B"/>
    <w:rsid w:val="005A31DC"/>
    <w:rsid w:val="005C6197"/>
    <w:rsid w:val="005F6822"/>
    <w:rsid w:val="009571AE"/>
    <w:rsid w:val="00A06F23"/>
    <w:rsid w:val="00A14005"/>
    <w:rsid w:val="00A3685A"/>
    <w:rsid w:val="00A4634B"/>
    <w:rsid w:val="00A94A48"/>
    <w:rsid w:val="00AF12DF"/>
    <w:rsid w:val="00C05FBB"/>
    <w:rsid w:val="00C24649"/>
    <w:rsid w:val="00D8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ACE2"/>
  <w15:chartTrackingRefBased/>
  <w15:docId w15:val="{4D3638FB-10C3-47E1-B2B6-5CCE9EF5C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D60"/>
    <w:pPr>
      <w:ind w:left="720"/>
      <w:contextualSpacing/>
    </w:pPr>
  </w:style>
  <w:style w:type="table" w:styleId="TableGrid">
    <w:name w:val="Table Grid"/>
    <w:basedOn w:val="TableNormal"/>
    <w:uiPriority w:val="39"/>
    <w:rsid w:val="00C24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74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Laube</dc:creator>
  <cp:keywords/>
  <dc:description/>
  <cp:lastModifiedBy>Jim Laube</cp:lastModifiedBy>
  <cp:revision>2</cp:revision>
  <dcterms:created xsi:type="dcterms:W3CDTF">2020-05-14T13:53:00Z</dcterms:created>
  <dcterms:modified xsi:type="dcterms:W3CDTF">2020-05-14T13:53:00Z</dcterms:modified>
</cp:coreProperties>
</file>